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8"/>
        <w:gridCol w:w="4887"/>
      </w:tblGrid>
      <w:tr w:rsidR="006A2D08" w:rsidRPr="0014062C" w14:paraId="14901D7F" w14:textId="77777777" w:rsidTr="00C22620">
        <w:tc>
          <w:tcPr>
            <w:tcW w:w="461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BB6F5" w14:textId="25D8E426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</w:t>
            </w:r>
          </w:p>
        </w:tc>
        <w:tc>
          <w:tcPr>
            <w:tcW w:w="488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B68EC6" w14:textId="77777777" w:rsidR="006A2D08" w:rsidRPr="0014062C" w:rsidRDefault="006A2D08" w:rsidP="006A2D08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6A2D08" w:rsidRPr="0014062C" w14:paraId="3DE9E31D" w14:textId="77777777" w:rsidTr="00C22620">
        <w:tc>
          <w:tcPr>
            <w:tcW w:w="461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C84343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</w:tc>
        <w:tc>
          <w:tcPr>
            <w:tcW w:w="488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C94F09" w14:textId="70AAB498" w:rsidR="006A2D08" w:rsidRPr="0014062C" w:rsidRDefault="006A2D08" w:rsidP="00291513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="00291513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МБДОУ «Детский сад №8 «Чебурашка» </w:t>
            </w:r>
          </w:p>
        </w:tc>
      </w:tr>
      <w:tr w:rsidR="006A2D08" w:rsidRPr="0014062C" w14:paraId="3CAC1209" w14:textId="77777777" w:rsidTr="00C22620">
        <w:tc>
          <w:tcPr>
            <w:tcW w:w="461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BA9704" w14:textId="4C855B4B" w:rsidR="006A2D08" w:rsidRPr="0014062C" w:rsidRDefault="00291513" w:rsidP="0029151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МБДОУ «Детский сад №8 «Чебурашка»</w:t>
            </w:r>
            <w:r w:rsidR="006A2D08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8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40593C" w14:textId="5311C4C1" w:rsidR="006A2D08" w:rsidRPr="0014062C" w:rsidRDefault="00291513" w:rsidP="00291513">
            <w:pPr>
              <w:tabs>
                <w:tab w:val="left" w:pos="495"/>
              </w:tabs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    </w:t>
            </w:r>
            <w:r w:rsidR="0024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О.М. Романова</w:t>
            </w:r>
          </w:p>
        </w:tc>
      </w:tr>
      <w:tr w:rsidR="006A2D08" w:rsidRPr="0014062C" w14:paraId="63EF3ACD" w14:textId="77777777" w:rsidTr="00C22620">
        <w:tc>
          <w:tcPr>
            <w:tcW w:w="461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CC8CC" w14:textId="0478E7A9" w:rsidR="006A2D08" w:rsidRPr="0014062C" w:rsidRDefault="0014062C" w:rsidP="0014062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№3 от 15.01.2024</w:t>
            </w:r>
          </w:p>
        </w:tc>
        <w:tc>
          <w:tcPr>
            <w:tcW w:w="488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018AC" w14:textId="77BA3077" w:rsidR="006A2D08" w:rsidRPr="0014062C" w:rsidRDefault="0014062C" w:rsidP="0014062C">
            <w:pPr>
              <w:spacing w:after="0" w:line="255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Приказ от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01</w:t>
            </w: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02</w:t>
            </w: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.2024 №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22</w:t>
            </w: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6BAFACC7" w14:textId="0CB54592" w:rsidR="006A2D08" w:rsidRPr="0014062C" w:rsidRDefault="00C22620" w:rsidP="00244DDE">
      <w:pPr>
        <w:pBdr>
          <w:bottom w:val="single" w:sz="6" w:space="26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DB4752" wp14:editId="0D546E98">
            <wp:simplePos x="0" y="0"/>
            <wp:positionH relativeFrom="column">
              <wp:posOffset>-1042035</wp:posOffset>
            </wp:positionH>
            <wp:positionV relativeFrom="page">
              <wp:posOffset>85725</wp:posOffset>
            </wp:positionV>
            <wp:extent cx="7436485" cy="1051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829" cy="105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D08"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План</w:t>
      </w:r>
    </w:p>
    <w:p w14:paraId="272B44A3" w14:textId="038E0448" w:rsidR="0014062C" w:rsidRDefault="0014062C" w:rsidP="00244DDE">
      <w:pPr>
        <w:pBdr>
          <w:bottom w:val="single" w:sz="6" w:space="26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м</w:t>
      </w:r>
      <w:r w:rsidR="006A2D08"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ероприятий</w:t>
      </w:r>
      <w:r w:rsidR="00291513"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МБДОУ «Детский сад №8 «Чебурашка»</w:t>
      </w:r>
      <w:r w:rsidR="006A2D08"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, </w:t>
      </w:r>
    </w:p>
    <w:p w14:paraId="4D84341F" w14:textId="2E69AD54" w:rsidR="006A2D08" w:rsidRPr="0014062C" w:rsidRDefault="006A2D08" w:rsidP="00244DDE">
      <w:pPr>
        <w:pBdr>
          <w:bottom w:val="single" w:sz="6" w:space="26" w:color="CCCCCC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2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приуроченных к Году семьи, на 20</w:t>
      </w:r>
      <w:r w:rsidR="00291513"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24 </w:t>
      </w:r>
      <w:r w:rsidRPr="0014062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7"/>
        <w:gridCol w:w="2673"/>
        <w:gridCol w:w="1373"/>
        <w:gridCol w:w="1490"/>
        <w:gridCol w:w="1492"/>
      </w:tblGrid>
      <w:tr w:rsidR="0014062C" w:rsidRPr="0014062C" w14:paraId="62B18C46" w14:textId="77777777" w:rsidTr="0014062C">
        <w:trPr>
          <w:trHeight w:val="391"/>
          <w:tblHeader/>
        </w:trPr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AE10C" w14:textId="77777777" w:rsidR="006A2D08" w:rsidRPr="0014062C" w:rsidRDefault="006A2D08" w:rsidP="006A2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876AE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 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DCB94" w14:textId="77777777" w:rsidR="006A2D08" w:rsidRPr="0014062C" w:rsidRDefault="006A2D08" w:rsidP="006A2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97A27D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417850" w14:textId="77777777" w:rsidR="006A2D08" w:rsidRPr="0014062C" w:rsidRDefault="006A2D08" w:rsidP="006A2D08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A2D08" w:rsidRPr="0014062C" w14:paraId="6F305062" w14:textId="77777777" w:rsidTr="00087FC4">
        <w:trPr>
          <w:trHeight w:val="234"/>
        </w:trPr>
        <w:tc>
          <w:tcPr>
            <w:tcW w:w="9505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5F32E5" w14:textId="772A102F" w:rsidR="006A2D08" w:rsidRPr="0014062C" w:rsidRDefault="006A2D08" w:rsidP="00087FC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14062C" w:rsidRPr="0014062C" w14:paraId="0AC62C53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88AD99" w14:textId="77777777" w:rsidR="006A2D08" w:rsidRPr="0014062C" w:rsidRDefault="006A2D08" w:rsidP="006A2D0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педагогов по проведению Года семьи в ДОО. Обсуждение групповых перспективных планов работы с родителями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7892EF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для активного вовлечения семей воспитанников в жизнедеятельность ДОО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932A89" w14:textId="56329035" w:rsidR="006A2D08" w:rsidRPr="0014062C" w:rsidRDefault="00B931F5" w:rsidP="00B93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0BC95A" w14:textId="112564D2" w:rsidR="006A2D08" w:rsidRPr="0014062C" w:rsidRDefault="009F2817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педагоги 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8594A" w14:textId="5D74F93B" w:rsidR="006A2D08" w:rsidRPr="0014062C" w:rsidRDefault="009F2817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заведующий</w:t>
            </w:r>
          </w:p>
        </w:tc>
      </w:tr>
      <w:tr w:rsidR="0014062C" w:rsidRPr="0014062C" w14:paraId="0111535C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9F27B8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плана мероприятий к Году семьи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C3A731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Оповестить участников образовательных отношений о мероприятиях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F1EBA0" w14:textId="7329FF98" w:rsidR="006A2D08" w:rsidRPr="0014062C" w:rsidRDefault="00B931F5" w:rsidP="00B931F5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E93762" w14:textId="23DB8EE8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FE97C6" w14:textId="533E5436" w:rsidR="006A2D08" w:rsidRPr="0014062C" w:rsidRDefault="009F2817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ответственный за ведение сайта </w:t>
            </w:r>
          </w:p>
        </w:tc>
      </w:tr>
      <w:tr w:rsidR="0014062C" w:rsidRPr="0014062C" w14:paraId="77A7E5CB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B7AE64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 информационного стенда в фойе детского сада «Семья –  основа общества»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9EE1F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основы культуры семейных отношений, позитивных семейных ценностей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0FEA8" w14:textId="619FC494" w:rsidR="006A2D08" w:rsidRPr="0014062C" w:rsidRDefault="00B931F5" w:rsidP="00B931F5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  <w:r w:rsid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февраль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637BD" w14:textId="047412AF" w:rsidR="006A2D08" w:rsidRPr="0014062C" w:rsidRDefault="009F2817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педагоги 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253D27" w14:textId="2F67684B" w:rsidR="006A2D08" w:rsidRPr="0014062C" w:rsidRDefault="009F2817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4062C" w:rsidRPr="0014062C" w14:paraId="696D20A0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279AC6" w14:textId="11684A7A" w:rsidR="006A2D08" w:rsidRPr="0014062C" w:rsidRDefault="0094724B" w:rsidP="006A2D0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Консультация </w:t>
            </w:r>
            <w:r w:rsidR="006A2D08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педагогов «Традиционные и новые формы взаимодействия с родителями ДОО»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698BDA" w14:textId="77777777" w:rsidR="006A2D08" w:rsidRPr="0014062C" w:rsidRDefault="006A2D08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о новых формах в работе педагога с семьями воспитанников 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26EFA7" w14:textId="018E4C25" w:rsidR="006A2D08" w:rsidRPr="0014062C" w:rsidRDefault="00087FC4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Январь–февраль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C4C21F" w14:textId="2AE2EFFC" w:rsidR="006A2D08" w:rsidRPr="0014062C" w:rsidRDefault="006A2D08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> </w:t>
            </w:r>
            <w:r w:rsidR="00087FC4" w:rsidRPr="001406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педагоги 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57DAAD" w14:textId="7D759F5B" w:rsidR="006A2D08" w:rsidRPr="0014062C" w:rsidRDefault="00087FC4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14062C" w:rsidRPr="0014062C" w14:paraId="5232E2F1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897BC2" w14:textId="77777777" w:rsidR="006A2D08" w:rsidRPr="0014062C" w:rsidRDefault="006A2D08" w:rsidP="006A2D0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над образовательными и творческими проектами с участием родителей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D8EF4" w14:textId="77777777" w:rsidR="006A2D08" w:rsidRPr="0014062C" w:rsidRDefault="006A2D08" w:rsidP="006A2D0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Включить родителей в работу по реализации ОП ДО в ДОО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1F970" w14:textId="184F7C08" w:rsidR="006A2D08" w:rsidRPr="0014062C" w:rsidRDefault="00087FC4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B0C83" w14:textId="1D5F9666" w:rsidR="006A2D08" w:rsidRPr="0014062C" w:rsidRDefault="00087FC4" w:rsidP="006A2D08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EBDAB9" w14:textId="7B7B89FD" w:rsidR="006A2D08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7FC4" w:rsidRPr="0014062C" w14:paraId="2BCD6039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391B95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</w:t>
            </w:r>
          </w:p>
          <w:p w14:paraId="7AE3E969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фотовыставки «Детский сад и семья»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E4986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в детском саду необходимые условия для развития ответственных и взаимозависимых отношений с семьями воспитанников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D74E34" w14:textId="767FE77C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соответсвии</w:t>
            </w:r>
            <w:proofErr w:type="spellEnd"/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тематическими мероприятиями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00765" w14:textId="3DA3E9A3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873C0" w14:textId="3DE95D22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7FC4" w:rsidRPr="0014062C" w14:paraId="5B59B55A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12B86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мероприятий с участием семей воспитанников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1F6BBA" w14:textId="77777777" w:rsidR="00087FC4" w:rsidRPr="0014062C" w:rsidRDefault="00087FC4" w:rsidP="00087FC4">
            <w:pPr>
              <w:numPr>
                <w:ilvl w:val="0"/>
                <w:numId w:val="1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партнерские отношения с семьей каждого воспитанника;</w:t>
            </w:r>
          </w:p>
          <w:p w14:paraId="33749351" w14:textId="77777777" w:rsidR="00087FC4" w:rsidRPr="0014062C" w:rsidRDefault="00087FC4" w:rsidP="00087FC4">
            <w:pPr>
              <w:numPr>
                <w:ilvl w:val="0"/>
                <w:numId w:val="1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объединить усилия для развития и воспитания детей 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445A14" w14:textId="1C8B609E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КПВР 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067F7" w14:textId="1F4F6AE2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E13923" w14:textId="357CD4E8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7FC4" w:rsidRPr="0014062C" w14:paraId="2413AA94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F1C09" w14:textId="727CB7A6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педагогов в городских мероприятиях, </w:t>
            </w:r>
            <w:r w:rsidR="00173D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</w:t>
            </w:r>
          </w:p>
          <w:p w14:paraId="5C333825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конференциях по теме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FDCA18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педагогов с опытом работы по взаимодействию с семьями воспитанников 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3ECEB7" w14:textId="2F6B0CDA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8D0DB5" w14:textId="502DD81A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53C0AE" w14:textId="58D9040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7FC4" w:rsidRPr="0014062C" w14:paraId="146DB96C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83C1AA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Делимся опытом: «Ярмарка педагогических идей»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95EB0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Рассказать о новых формах работы с родителями воспитанников 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26E2A" w14:textId="72D0ACDA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9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90E23" w14:textId="5827BB6C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F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501620" w14:textId="7567D5FC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087FC4" w:rsidRPr="0014062C" w14:paraId="5EEB9C1F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6F1802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информации по итогам мероприятий к Году семьи</w:t>
            </w:r>
          </w:p>
        </w:tc>
        <w:tc>
          <w:tcPr>
            <w:tcW w:w="26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F8F245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итоги работы педагогов за год</w:t>
            </w:r>
          </w:p>
        </w:tc>
        <w:tc>
          <w:tcPr>
            <w:tcW w:w="13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733055" w14:textId="7A732934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9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31222F7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441C2" w14:textId="2EC24D5F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ответственный за ведение сайта</w:t>
            </w:r>
          </w:p>
        </w:tc>
      </w:tr>
      <w:tr w:rsidR="00087FC4" w:rsidRPr="0014062C" w14:paraId="719F2DBC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139CA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конференция в честь закрытия Года семьи</w:t>
            </w:r>
          </w:p>
        </w:tc>
        <w:tc>
          <w:tcPr>
            <w:tcW w:w="26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A2BCC4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630A8DC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3CACAD9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4D940" w14:textId="7F5F7CEB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заведующий </w:t>
            </w:r>
          </w:p>
        </w:tc>
      </w:tr>
      <w:tr w:rsidR="00087FC4" w:rsidRPr="0014062C" w14:paraId="6166218A" w14:textId="77777777" w:rsidTr="0014062C">
        <w:tc>
          <w:tcPr>
            <w:tcW w:w="9505" w:type="dxa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A7C10" w14:textId="77777777" w:rsidR="00087FC4" w:rsidRPr="0014062C" w:rsidRDefault="00087FC4" w:rsidP="00087FC4">
            <w:pPr>
              <w:spacing w:before="600" w:after="240" w:line="504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Взаимодействие с детьми и родителями</w:t>
            </w:r>
          </w:p>
        </w:tc>
      </w:tr>
      <w:tr w:rsidR="00087FC4" w:rsidRPr="0014062C" w14:paraId="700CE40A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437B4" w14:textId="71EE10DB" w:rsidR="00087FC4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«Чтобы в армии служить, надо сильным, ловким быть!»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87FC4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семей в «Лыжня России»</w:t>
            </w:r>
          </w:p>
          <w:p w14:paraId="08B1D8E1" w14:textId="68FC9D1C" w:rsidR="005B1C30" w:rsidRPr="0014062C" w:rsidRDefault="005B1C30" w:rsidP="005B1C30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9E2F1" w14:textId="77777777" w:rsidR="005B1C30" w:rsidRPr="0014062C" w:rsidRDefault="005B1C30" w:rsidP="005B1C30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предпосылки для формирования у присутствующих отношения к семье как одной из главных жизненных ценностей;</w:t>
            </w:r>
          </w:p>
          <w:p w14:paraId="285B963B" w14:textId="37E42519" w:rsidR="00087FC4" w:rsidRPr="0014062C" w:rsidRDefault="005B1C30" w:rsidP="005B1C30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основы ЗОЖ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9F162C" w14:textId="74D0649A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28B03" w14:textId="77777777" w:rsidR="00087FC4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  <w:p w14:paraId="7933F172" w14:textId="77777777" w:rsidR="005B1C30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226D6D" w14:textId="6D548A72" w:rsidR="005B1C30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CC776" w14:textId="0E4FD83B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инструктор по ФИЗО</w:t>
            </w:r>
          </w:p>
        </w:tc>
      </w:tr>
      <w:tr w:rsidR="00087FC4" w:rsidRPr="0014062C" w14:paraId="4E2797EE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771453" w14:textId="5A6E9BF1" w:rsidR="00087FC4" w:rsidRDefault="005B1C30" w:rsidP="005B1C30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«Чтобы в армии служить, надо сильным, ловким быть!»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087FC4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 в рамках Всероссийского спортивного фестиваля «Здоровая семья – сильная Россия»</w:t>
            </w:r>
          </w:p>
          <w:p w14:paraId="57D680B3" w14:textId="32B5D9F3" w:rsidR="005B1C30" w:rsidRPr="0014062C" w:rsidRDefault="005B1C30" w:rsidP="005B1C30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BBA31" w14:textId="77777777" w:rsidR="00087FC4" w:rsidRPr="0014062C" w:rsidRDefault="00087FC4" w:rsidP="00087FC4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предпосылки для формирования у присутствующих отношения к семье как одной из главных жизненных ценностей;</w:t>
            </w:r>
          </w:p>
          <w:p w14:paraId="5B143974" w14:textId="3172D39A" w:rsidR="00087FC4" w:rsidRPr="0014062C" w:rsidRDefault="00087FC4" w:rsidP="00087FC4">
            <w:p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основы ЗОЖ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ECFC98" w14:textId="61E5838D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A32ACF" w14:textId="0FA9735C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E2E00" w14:textId="79F84553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инструктор по ФИЗО</w:t>
            </w:r>
          </w:p>
        </w:tc>
      </w:tr>
      <w:tr w:rsidR="00087FC4" w:rsidRPr="0014062C" w14:paraId="38C84BB2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53C3C" w14:textId="01C04F0A" w:rsidR="00087FC4" w:rsidRPr="0014062C" w:rsidRDefault="005B1C30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 родительские собрания</w:t>
            </w:r>
            <w:r w:rsidR="00087FC4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«Семейные ценности в современном обществе»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349327" w14:textId="77777777" w:rsidR="00087FC4" w:rsidRPr="0014062C" w:rsidRDefault="00087FC4" w:rsidP="00087FC4">
            <w:pPr>
              <w:numPr>
                <w:ilvl w:val="0"/>
                <w:numId w:val="3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у родителей представление о семейных ценностях в современных семьях;</w:t>
            </w:r>
          </w:p>
          <w:p w14:paraId="54FE1256" w14:textId="77777777" w:rsidR="00087FC4" w:rsidRPr="0014062C" w:rsidRDefault="00087FC4" w:rsidP="00087FC4">
            <w:pPr>
              <w:numPr>
                <w:ilvl w:val="0"/>
                <w:numId w:val="3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предпосылки для формирования у присутствующих отношения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семье как одной из главных жизненных ценностей;</w:t>
            </w:r>
          </w:p>
          <w:p w14:paraId="32125EE9" w14:textId="77777777" w:rsidR="00087FC4" w:rsidRPr="0014062C" w:rsidRDefault="00087FC4" w:rsidP="00087FC4">
            <w:pPr>
              <w:numPr>
                <w:ilvl w:val="0"/>
                <w:numId w:val="3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«обмен» семейными традициями с последующим применением последних во всестороннем развитии и воспитании детей;</w:t>
            </w:r>
          </w:p>
          <w:p w14:paraId="05CFD92E" w14:textId="77777777" w:rsidR="00087FC4" w:rsidRPr="0014062C" w:rsidRDefault="00087FC4" w:rsidP="00087FC4">
            <w:pPr>
              <w:numPr>
                <w:ilvl w:val="0"/>
                <w:numId w:val="3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важную роль ценностей в каждой семье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B6699" w14:textId="75E4B6C1" w:rsidR="00087FC4" w:rsidRPr="0014062C" w:rsidRDefault="005B1C30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 -апрель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2BA77D" w14:textId="17564724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C5512E" w14:textId="647F4235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Заведующий, старший воспитатель, педагог-психолог </w:t>
            </w:r>
          </w:p>
        </w:tc>
      </w:tr>
      <w:tr w:rsidR="00087FC4" w:rsidRPr="0014062C" w14:paraId="328E1866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2B9B8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семейных альбомов «Дружная семья»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2BBD2F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духовно-нравственных традиций семейных отношений</w:t>
            </w:r>
          </w:p>
        </w:tc>
        <w:tc>
          <w:tcPr>
            <w:tcW w:w="13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578EF" w14:textId="1B235457" w:rsidR="00087FC4" w:rsidRPr="0014062C" w:rsidRDefault="005B1C30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FD3FE5" w14:textId="3913FE1A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88EA37" w14:textId="0F2FA198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087FC4" w:rsidRPr="0014062C" w14:paraId="303DEAD2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4AC16C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родителей «Ключ семейного счастья»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B00D6" w14:textId="77777777" w:rsidR="00087FC4" w:rsidRPr="0014062C" w:rsidRDefault="00087FC4" w:rsidP="00087FC4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семейного творчества и формирование у детей представления о семье</w:t>
            </w:r>
          </w:p>
        </w:tc>
        <w:tc>
          <w:tcPr>
            <w:tcW w:w="13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88BD8DA" w14:textId="77777777" w:rsidR="00087FC4" w:rsidRPr="0014062C" w:rsidRDefault="00087FC4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0AE521" w14:textId="26F72AA2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Старшие и подготовительные группы 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051D33" w14:textId="49151E8F" w:rsidR="00087FC4" w:rsidRPr="0014062C" w:rsidRDefault="005B1C30" w:rsidP="00087F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9D54BF" w:rsidRPr="0014062C" w14:paraId="7FFC0E5C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8DDC1" w14:textId="7256FB81" w:rsidR="009D54BF" w:rsidRPr="0014062C" w:rsidRDefault="009D54BF" w:rsidP="009D54B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«Чтобы в армии служить, надо сильным, ловким быть!»: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здоровья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«Весенний цветок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здоровья»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FF923" w14:textId="68EEE391" w:rsidR="009D54BF" w:rsidRDefault="009D54BF" w:rsidP="009D54BF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предпосылки для формирования у присутствующих отношения к семье как одной из главных жизненных ценностей;</w:t>
            </w:r>
          </w:p>
          <w:p w14:paraId="4C402222" w14:textId="03D978D2" w:rsidR="009D54BF" w:rsidRPr="009D54BF" w:rsidRDefault="009D54BF" w:rsidP="009D54BF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основы ЗОЖ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6A5734" w14:textId="67E37C00" w:rsidR="009D54BF" w:rsidRPr="009D54BF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ABB82" w14:textId="77777777" w:rsidR="009D54BF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дошкольный возраст</w:t>
            </w:r>
          </w:p>
          <w:p w14:paraId="7B880EB7" w14:textId="77777777" w:rsidR="009D54BF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05277" w14:textId="77777777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885A45" w14:textId="2DA96DEE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инструктор по ФИЗО</w:t>
            </w:r>
          </w:p>
        </w:tc>
      </w:tr>
      <w:tr w:rsidR="009D54BF" w:rsidRPr="0014062C" w14:paraId="2A642D0C" w14:textId="77777777" w:rsidTr="009D54BF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B0B592" w14:textId="77777777" w:rsidR="009D54BF" w:rsidRPr="0014062C" w:rsidRDefault="009D54BF" w:rsidP="009D54B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мероприятия с участием родителей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26C97" w14:textId="77777777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Активизировать и обогащать воспитательные умения родителей, поддерживать их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уверенность в собственных педагогических возможностях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7CD2CB" w14:textId="06190042" w:rsidR="009D54BF" w:rsidRPr="0014062C" w:rsidRDefault="009D54BF" w:rsidP="009D54B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 течение года по графику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F8BFC" w14:textId="577F73B7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A4560" w14:textId="62020743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9D54BF" w:rsidRPr="0014062C" w14:paraId="637F0BC6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20EF89" w14:textId="74B2FF84" w:rsidR="009D54BF" w:rsidRPr="0014062C" w:rsidRDefault="00244DDE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«Чтобы в армии служить, надо сильным, ловким быть!»: </w:t>
            </w:r>
            <w:r w:rsidR="009D54BF"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«О спорт, ты –  мир!»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2543A" w14:textId="77777777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здорового образа жизни. Пропаганда семейного досуга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61FC6" w14:textId="472F7A8D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Май</w:t>
            </w:r>
            <w:r w:rsidRPr="009D5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D9539" w14:textId="46853353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825837" w14:textId="4DFDBEF2" w:rsidR="009D54BF" w:rsidRPr="0014062C" w:rsidRDefault="009D54BF" w:rsidP="009D54B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237C3E1B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3C3DC3" w14:textId="1783F02F" w:rsidR="00244DDE" w:rsidRPr="00244DDE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«Чтобы в армии служить, надо сильным, ловким быть!»: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итоговое досуговое спортивное мероприятие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C4125" w14:textId="285EB52F" w:rsidR="00244DDE" w:rsidRDefault="00244DDE" w:rsidP="00244DDE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предпосылки для формирования у присутствующих отношения к семье как одной из главных жизненных ценностей;</w:t>
            </w:r>
          </w:p>
          <w:p w14:paraId="551A329D" w14:textId="502D70C5" w:rsidR="00244DDE" w:rsidRPr="00244DDE" w:rsidRDefault="00244DDE" w:rsidP="00244DDE">
            <w:pPr>
              <w:numPr>
                <w:ilvl w:val="0"/>
                <w:numId w:val="2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основы ЗОЖ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48387" w14:textId="4B3CF617" w:rsidR="00244DDE" w:rsidRPr="009D54BF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Май</w:t>
            </w:r>
            <w:r w:rsidRPr="009D5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06D1B8" w14:textId="0E57A6FF" w:rsidR="00244DDE" w:rsidRPr="009D54BF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Старшие и подготовительные </w:t>
            </w: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86D77" w14:textId="77984ACB" w:rsidR="00244DDE" w:rsidRPr="005B1C30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39CFAB6A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F383F2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газеты для родителей «Это моя семья»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9ACA9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нравственные основы личности ребенка, культуры общения и взаимоотношений, воспитание любви к близким людям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01AFC1" w14:textId="23264754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Май</w:t>
            </w:r>
            <w:r w:rsidRPr="009D5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04938" w14:textId="1C5E7D1D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5B579" w14:textId="1AE08880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1C057284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FCDC8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конкурс национальных традиций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66E6B" w14:textId="77777777" w:rsidR="00244DDE" w:rsidRPr="0014062C" w:rsidRDefault="00244DDE" w:rsidP="00244DDE">
            <w:pPr>
              <w:numPr>
                <w:ilvl w:val="0"/>
                <w:numId w:val="4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интерес к истории и культуре предков у детей дошкольного возраста;</w:t>
            </w:r>
          </w:p>
          <w:p w14:paraId="71B69C9D" w14:textId="77777777" w:rsidR="00244DDE" w:rsidRPr="0014062C" w:rsidRDefault="00244DDE" w:rsidP="00244DDE">
            <w:pPr>
              <w:numPr>
                <w:ilvl w:val="0"/>
                <w:numId w:val="4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роль семьи в духовно-нравственном воспитании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A33783" w14:textId="256038D2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560FF" w14:textId="447CBA62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B7109F" w14:textId="0C6079A3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2F6C6C6E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06E1C3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родителей по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актуальным вопросам семейного воспитания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FA4F8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Изучить особенности информационной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культуры родителей в семейном воспитании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38A19A" w14:textId="7233E5E9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9C4CD0" w14:textId="290E2E3F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Все возрастные </w:t>
            </w: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BA66C" w14:textId="31F69ECB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Старший воспитатель, </w:t>
            </w: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творческая группа</w:t>
            </w:r>
          </w:p>
        </w:tc>
      </w:tr>
      <w:tr w:rsidR="00244DDE" w:rsidRPr="0014062C" w14:paraId="6D78E991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8880B7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 «Генеалогическое древо моей семьи»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BED4A2" w14:textId="77777777" w:rsidR="00244DDE" w:rsidRPr="0014062C" w:rsidRDefault="00244DDE" w:rsidP="00244DDE">
            <w:pPr>
              <w:numPr>
                <w:ilvl w:val="0"/>
                <w:numId w:val="5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знаний семьи о своей родословной;</w:t>
            </w:r>
          </w:p>
          <w:p w14:paraId="3BF010E9" w14:textId="77777777" w:rsidR="00244DDE" w:rsidRPr="0014062C" w:rsidRDefault="00244DDE" w:rsidP="00244DDE">
            <w:pPr>
              <w:numPr>
                <w:ilvl w:val="0"/>
                <w:numId w:val="5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более тесную связь во взаимоотношениях взрослого и ребенка;</w:t>
            </w:r>
          </w:p>
          <w:p w14:paraId="03C58E1E" w14:textId="77777777" w:rsidR="00244DDE" w:rsidRPr="0014062C" w:rsidRDefault="00244DDE" w:rsidP="00244DDE">
            <w:pPr>
              <w:numPr>
                <w:ilvl w:val="0"/>
                <w:numId w:val="5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интерес к истории своей семьи, семейным традициям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E9D5B6" w14:textId="2616D57A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B88587" w14:textId="4E09E28D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E760C9" w14:textId="145EB6CE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44D32FB1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544C1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Праздничное мероприятие «Ромашковое настроение»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4B7B4D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Подчеркнуть важность семейных ценностей, укрепление отношений супругов и поддержка семейного благополучия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C614FC" w14:textId="478E0E89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FE37B" w14:textId="334CB11B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66E104" w14:textId="2A199348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4C2D801E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97FF3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«Национальные кухни России: рецепты счастливой семьи»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E87A2" w14:textId="77777777" w:rsidR="00244DDE" w:rsidRPr="0014062C" w:rsidRDefault="00244DDE" w:rsidP="00244DDE">
            <w:pPr>
              <w:numPr>
                <w:ilvl w:val="0"/>
                <w:numId w:val="6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Продемонстрировать семейные способности в области кулинарии, сервировки стола;</w:t>
            </w:r>
          </w:p>
          <w:p w14:paraId="63764384" w14:textId="77777777" w:rsidR="00244DDE" w:rsidRPr="0014062C" w:rsidRDefault="00244DDE" w:rsidP="00244DDE">
            <w:pPr>
              <w:numPr>
                <w:ilvl w:val="0"/>
                <w:numId w:val="6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возрождение, сохранение и развитие традиционного наследия народов;</w:t>
            </w:r>
          </w:p>
          <w:p w14:paraId="4B090DD9" w14:textId="77777777" w:rsidR="00244DDE" w:rsidRPr="0014062C" w:rsidRDefault="00244DDE" w:rsidP="00244DDE">
            <w:pPr>
              <w:numPr>
                <w:ilvl w:val="0"/>
                <w:numId w:val="6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интереса к освоению и сохранению ЗОЖ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51114" w14:textId="0AB2D98E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4CFE8B" w14:textId="59CAB388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CDB88C" w14:textId="10FB714C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66266922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8D927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неделя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родительской компетентности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CF54A7" w14:textId="77777777" w:rsidR="00244DDE" w:rsidRPr="0014062C" w:rsidRDefault="00244DDE" w:rsidP="00244DDE">
            <w:pPr>
              <w:numPr>
                <w:ilvl w:val="0"/>
                <w:numId w:val="7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Пропаганда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позитивного и ответственного родительства, значимости родительского просвещения;</w:t>
            </w:r>
          </w:p>
          <w:p w14:paraId="2EEF804F" w14:textId="77777777" w:rsidR="00244DDE" w:rsidRPr="0014062C" w:rsidRDefault="00244DDE" w:rsidP="00244DDE">
            <w:pPr>
              <w:numPr>
                <w:ilvl w:val="0"/>
                <w:numId w:val="7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института семьи и духовно-нравственных традиций семейных отношений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1A1112" w14:textId="45C620FE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DA61F" w14:textId="1B3D79C6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Все </w:t>
            </w: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AAD125" w14:textId="4BDCBFA1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Старший </w:t>
            </w: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воспитатель, творческая группа</w:t>
            </w:r>
          </w:p>
        </w:tc>
      </w:tr>
      <w:tr w:rsidR="00244DDE" w:rsidRPr="0014062C" w14:paraId="0EFEF8B0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C1E62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Цикл семейных мероприятий «Читаем всей семьей»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467810" w14:textId="77777777" w:rsidR="00244DDE" w:rsidRPr="0014062C" w:rsidRDefault="00244DDE" w:rsidP="00244DDE">
            <w:pPr>
              <w:numPr>
                <w:ilvl w:val="0"/>
                <w:numId w:val="8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Возрождение традиций семейного чтения, посредством организации совместного досуга и общения, познавательной и творческой деятельности различных категорий семей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78A4D9" w14:textId="1D62B40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течение года 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590B07" w14:textId="5C7CF152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8CF22" w14:textId="14189AE6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10F01F39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91D1B" w14:textId="762AF330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видеороликов «Семейная утренняя зарядка» 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E4C54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здорового образа жизни. Пропаганда семейного досуга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A32335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A8A8949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197FB" w14:textId="025D4A23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0219021D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EA9988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 «Защита прав и достоинств ребенка в дошкольном учреждении и семье»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0EFB7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педагогической культуры родителей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91C3F" w14:textId="26C0068A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D4B6A" w14:textId="33328B1E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319FF" w14:textId="1D25B38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Заведующий, старший воспитатель, педагог-психолог</w:t>
            </w:r>
          </w:p>
        </w:tc>
      </w:tr>
      <w:tr w:rsidR="00244DDE" w:rsidRPr="0014062C" w14:paraId="3E3E14FB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58046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гостиная «А бабушки и дедушки – мои лучшие друзья» 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16BC5E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культурных и  народных традиций, пропаганда семейных </w:t>
            </w: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ценностей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45522B" w14:textId="0F8A1E26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6E0FC3" w14:textId="759486EC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5FAB5E" w14:textId="541E89DB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воспитатель,</w:t>
            </w:r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музыкальный</w:t>
            </w:r>
            <w:proofErr w:type="spellEnd"/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руководитель</w:t>
            </w:r>
          </w:p>
        </w:tc>
      </w:tr>
      <w:tr w:rsidR="00244DDE" w:rsidRPr="0014062C" w14:paraId="0B496B84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B7C73C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Литературно-музыкальный праздник «Мамин день»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6331C6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выражать любовь к самому близкому и родному человеку – маме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793ED6" w14:textId="18C92449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Ноя</w:t>
            </w: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C83A4" w14:textId="185E9314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2F3A3" w14:textId="041293E9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воспитатель,</w:t>
            </w:r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музыкальный</w:t>
            </w:r>
            <w:proofErr w:type="spellEnd"/>
            <w:r w:rsidRPr="00244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руководитель </w:t>
            </w:r>
          </w:p>
        </w:tc>
      </w:tr>
      <w:tr w:rsidR="00244DDE" w:rsidRPr="0014062C" w14:paraId="1394C102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AE5C61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детско-родительского творчества «Новогодняя семейная игрушка»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ABC46" w14:textId="77777777" w:rsidR="00244DDE" w:rsidRPr="0014062C" w:rsidRDefault="00244DDE" w:rsidP="00244DDE">
            <w:pPr>
              <w:numPr>
                <w:ilvl w:val="0"/>
                <w:numId w:val="10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Укрепление семейных ценностей;</w:t>
            </w:r>
          </w:p>
          <w:p w14:paraId="52B58466" w14:textId="77777777" w:rsidR="00244DDE" w:rsidRPr="0014062C" w:rsidRDefault="00244DDE" w:rsidP="00244DDE">
            <w:pPr>
              <w:numPr>
                <w:ilvl w:val="0"/>
                <w:numId w:val="10"/>
              </w:numPr>
              <w:spacing w:after="0" w:line="255" w:lineRule="atLeas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сплочение семей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51506" w14:textId="021CFF11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4441A" w14:textId="741509D5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54068" w14:textId="257225E2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C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творческая группа</w:t>
            </w:r>
          </w:p>
        </w:tc>
      </w:tr>
      <w:tr w:rsidR="00244DDE" w:rsidRPr="0014062C" w14:paraId="6072829B" w14:textId="77777777" w:rsidTr="0014062C">
        <w:tc>
          <w:tcPr>
            <w:tcW w:w="24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D1A6E" w14:textId="77777777" w:rsidR="00244DDE" w:rsidRPr="0014062C" w:rsidRDefault="00244DDE" w:rsidP="00244DDE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мероприятие «Секреты семейного счастья». Награждение активных семей почетными грамотами за активное участие в жизни детского сада</w:t>
            </w:r>
          </w:p>
        </w:tc>
        <w:tc>
          <w:tcPr>
            <w:tcW w:w="2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ABCA5A" w14:textId="77777777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Подвести итоги работы за год, отметить активных участников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7E90C0" w14:textId="459E5A64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83D61E" w14:textId="04F33EBF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14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B9F180" w14:textId="3F0F1CD8" w:rsidR="00244DDE" w:rsidRPr="0014062C" w:rsidRDefault="00244DDE" w:rsidP="00244DDE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Старший воспитатель, заведующий,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инструктор по ФИЗО, </w:t>
            </w:r>
            <w:r w:rsidRPr="009D54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</w:tbl>
    <w:p w14:paraId="6F970736" w14:textId="77777777" w:rsidR="00DB7B75" w:rsidRPr="0014062C" w:rsidRDefault="00DB7B75">
      <w:pPr>
        <w:rPr>
          <w:rFonts w:ascii="Times New Roman" w:hAnsi="Times New Roman" w:cs="Times New Roman"/>
          <w:sz w:val="24"/>
          <w:szCs w:val="24"/>
        </w:rPr>
      </w:pPr>
    </w:p>
    <w:sectPr w:rsidR="00DB7B75" w:rsidRPr="0014062C" w:rsidSect="00291513"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DA8DD" w14:textId="77777777" w:rsidR="001207A3" w:rsidRDefault="001207A3" w:rsidP="00291513">
      <w:pPr>
        <w:spacing w:after="0" w:line="240" w:lineRule="auto"/>
      </w:pPr>
      <w:r>
        <w:separator/>
      </w:r>
    </w:p>
  </w:endnote>
  <w:endnote w:type="continuationSeparator" w:id="0">
    <w:p w14:paraId="5AFF886F" w14:textId="77777777" w:rsidR="001207A3" w:rsidRDefault="001207A3" w:rsidP="00291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DA5C" w14:textId="77777777" w:rsidR="001207A3" w:rsidRDefault="001207A3" w:rsidP="00291513">
      <w:pPr>
        <w:spacing w:after="0" w:line="240" w:lineRule="auto"/>
      </w:pPr>
      <w:r>
        <w:separator/>
      </w:r>
    </w:p>
  </w:footnote>
  <w:footnote w:type="continuationSeparator" w:id="0">
    <w:p w14:paraId="79DA1EE4" w14:textId="77777777" w:rsidR="001207A3" w:rsidRDefault="001207A3" w:rsidP="00291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B254" w14:textId="00B2FBF7" w:rsidR="00291513" w:rsidRDefault="00291513" w:rsidP="0094724B">
    <w:pPr>
      <w:pBdr>
        <w:bottom w:val="thickThinSmallGap" w:sz="24" w:space="1" w:color="622423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/>
        <w:b/>
        <w:sz w:val="20"/>
        <w:szCs w:val="20"/>
      </w:rPr>
    </w:pPr>
    <w:r w:rsidRPr="005F02D8">
      <w:rPr>
        <w:rFonts w:ascii="Times New Roman" w:eastAsia="Times New Roman" w:hAnsi="Times New Roman"/>
        <w:b/>
        <w:sz w:val="20"/>
        <w:szCs w:val="20"/>
      </w:rPr>
      <w:t>муниципальное бюджетное дошкольн</w:t>
    </w:r>
    <w:r>
      <w:rPr>
        <w:rFonts w:ascii="Times New Roman" w:eastAsia="Times New Roman" w:hAnsi="Times New Roman"/>
        <w:b/>
        <w:sz w:val="20"/>
        <w:szCs w:val="20"/>
      </w:rPr>
      <w:t>ое образовательное учреждение «Детский сад №8 «Ч</w:t>
    </w:r>
    <w:r w:rsidRPr="005F02D8">
      <w:rPr>
        <w:rFonts w:ascii="Times New Roman" w:eastAsia="Times New Roman" w:hAnsi="Times New Roman"/>
        <w:b/>
        <w:sz w:val="20"/>
        <w:szCs w:val="20"/>
      </w:rPr>
      <w:t xml:space="preserve">ебурашка» муниципального </w:t>
    </w:r>
    <w:proofErr w:type="gramStart"/>
    <w:r w:rsidRPr="005F02D8">
      <w:rPr>
        <w:rFonts w:ascii="Times New Roman" w:eastAsia="Times New Roman" w:hAnsi="Times New Roman"/>
        <w:b/>
        <w:sz w:val="20"/>
        <w:szCs w:val="20"/>
      </w:rPr>
      <w:t>образов</w:t>
    </w:r>
    <w:r>
      <w:rPr>
        <w:rFonts w:ascii="Times New Roman" w:eastAsia="Times New Roman" w:hAnsi="Times New Roman"/>
        <w:b/>
        <w:sz w:val="20"/>
        <w:szCs w:val="20"/>
      </w:rPr>
      <w:t>ания  –</w:t>
    </w:r>
    <w:proofErr w:type="gramEnd"/>
    <w:r>
      <w:rPr>
        <w:rFonts w:ascii="Times New Roman" w:eastAsia="Times New Roman" w:hAnsi="Times New Roman"/>
        <w:b/>
        <w:sz w:val="20"/>
        <w:szCs w:val="20"/>
      </w:rPr>
      <w:t xml:space="preserve">  городской округ город Скопин Р</w:t>
    </w:r>
    <w:r w:rsidRPr="005F02D8">
      <w:rPr>
        <w:rFonts w:ascii="Times New Roman" w:eastAsia="Times New Roman" w:hAnsi="Times New Roman"/>
        <w:b/>
        <w:sz w:val="20"/>
        <w:szCs w:val="20"/>
      </w:rPr>
      <w:t>язанской области</w:t>
    </w:r>
  </w:p>
  <w:p w14:paraId="7FE906CB" w14:textId="77777777" w:rsidR="00291513" w:rsidRPr="005F02D8" w:rsidRDefault="00291513" w:rsidP="0094724B">
    <w:pPr>
      <w:pBdr>
        <w:bottom w:val="thickThinSmallGap" w:sz="24" w:space="1" w:color="622423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/>
        <w:b/>
        <w:sz w:val="20"/>
        <w:szCs w:val="20"/>
      </w:rPr>
    </w:pPr>
    <w:r>
      <w:rPr>
        <w:rFonts w:ascii="Times New Roman" w:eastAsia="Times New Roman" w:hAnsi="Times New Roman"/>
        <w:b/>
        <w:sz w:val="20"/>
        <w:szCs w:val="20"/>
      </w:rPr>
      <w:t>(МБДОУ «Детский сад №8 «Чебурашка»)</w:t>
    </w:r>
  </w:p>
  <w:p w14:paraId="29B6A87C" w14:textId="77777777" w:rsidR="00291513" w:rsidRPr="00335AA2" w:rsidRDefault="00291513" w:rsidP="0094724B">
    <w:pPr>
      <w:spacing w:after="0" w:line="240" w:lineRule="auto"/>
      <w:jc w:val="center"/>
      <w:rPr>
        <w:rFonts w:ascii="Times New Roman" w:eastAsia="Times New Roman" w:hAnsi="Times New Roman"/>
        <w:sz w:val="20"/>
        <w:szCs w:val="20"/>
      </w:rPr>
    </w:pPr>
    <w:r>
      <w:rPr>
        <w:rFonts w:ascii="Times New Roman" w:eastAsia="Times New Roman" w:hAnsi="Times New Roman"/>
        <w:sz w:val="20"/>
        <w:szCs w:val="20"/>
      </w:rPr>
      <w:t>Автозаводской микрорайон, д.16а</w:t>
    </w:r>
    <w:r w:rsidRPr="00335AA2">
      <w:rPr>
        <w:rFonts w:ascii="Times New Roman" w:eastAsia="Times New Roman" w:hAnsi="Times New Roman"/>
        <w:sz w:val="20"/>
        <w:szCs w:val="20"/>
      </w:rPr>
      <w:t>, г.Скопин Рязанской област</w:t>
    </w:r>
    <w:r>
      <w:rPr>
        <w:rFonts w:ascii="Times New Roman" w:eastAsia="Times New Roman" w:hAnsi="Times New Roman"/>
        <w:sz w:val="20"/>
        <w:szCs w:val="20"/>
      </w:rPr>
      <w:t>и 391803. Тел.: 8(49156) 2-61-36</w:t>
    </w:r>
  </w:p>
  <w:p w14:paraId="5F6A77EF" w14:textId="77777777" w:rsidR="00291513" w:rsidRPr="00B13C0A" w:rsidRDefault="00291513" w:rsidP="0094724B">
    <w:pPr>
      <w:spacing w:after="0" w:line="240" w:lineRule="auto"/>
      <w:jc w:val="center"/>
    </w:pPr>
    <w:r w:rsidRPr="008508F3">
      <w:rPr>
        <w:rFonts w:ascii="Times New Roman" w:hAnsi="Times New Roman" w:cs="Times New Roman"/>
        <w:sz w:val="20"/>
        <w:szCs w:val="20"/>
      </w:rPr>
      <w:t xml:space="preserve">Адрес </w:t>
    </w:r>
    <w:proofErr w:type="spellStart"/>
    <w:proofErr w:type="gramStart"/>
    <w:r w:rsidRPr="008508F3">
      <w:rPr>
        <w:rFonts w:ascii="Times New Roman" w:hAnsi="Times New Roman" w:cs="Times New Roman"/>
        <w:sz w:val="20"/>
        <w:szCs w:val="20"/>
      </w:rPr>
      <w:t>эл.почты</w:t>
    </w:r>
    <w:proofErr w:type="spellEnd"/>
    <w:proofErr w:type="gramEnd"/>
    <w:r w:rsidRPr="005E014B">
      <w:rPr>
        <w:rFonts w:ascii="Arial" w:hAnsi="Arial" w:cs="Arial"/>
        <w:color w:val="2C2D2E"/>
        <w:sz w:val="18"/>
        <w:szCs w:val="18"/>
      </w:rPr>
      <w:t xml:space="preserve"> </w:t>
    </w:r>
    <w:r>
      <w:rPr>
        <w:rFonts w:ascii="Arial" w:hAnsi="Arial" w:cs="Arial"/>
        <w:color w:val="2C2D2E"/>
        <w:sz w:val="18"/>
        <w:szCs w:val="18"/>
      </w:rPr>
      <w:t>detsad8.cheburashka@ryazan.gov.ru</w:t>
    </w:r>
    <w:r w:rsidRPr="008508F3">
      <w:rPr>
        <w:rStyle w:val="a7"/>
        <w:rFonts w:ascii="Times New Roman" w:eastAsia="Times New Roman" w:hAnsi="Times New Roman" w:cs="Times New Roman"/>
        <w:sz w:val="20"/>
        <w:szCs w:val="20"/>
        <w:u w:val="none"/>
      </w:rPr>
      <w:t xml:space="preserve">, </w:t>
    </w:r>
    <w:r>
      <w:rPr>
        <w:rStyle w:val="a7"/>
        <w:rFonts w:ascii="Times New Roman" w:eastAsia="Times New Roman" w:hAnsi="Times New Roman" w:cs="Times New Roman"/>
        <w:sz w:val="20"/>
        <w:szCs w:val="20"/>
        <w:u w:val="none"/>
      </w:rPr>
      <w:t xml:space="preserve"> </w:t>
    </w:r>
    <w:r w:rsidRPr="008508F3">
      <w:rPr>
        <w:rStyle w:val="a7"/>
        <w:rFonts w:ascii="Times New Roman" w:eastAsia="Times New Roman" w:hAnsi="Times New Roman" w:cs="Times New Roman"/>
        <w:sz w:val="20"/>
        <w:szCs w:val="20"/>
        <w:u w:val="none"/>
      </w:rPr>
      <w:t xml:space="preserve"> </w:t>
    </w:r>
    <w:r w:rsidRPr="008508F3">
      <w:rPr>
        <w:rStyle w:val="a7"/>
        <w:rFonts w:ascii="Times New Roman" w:eastAsia="Times New Roman" w:hAnsi="Times New Roman" w:cs="Times New Roman"/>
        <w:color w:val="auto"/>
        <w:sz w:val="20"/>
        <w:szCs w:val="20"/>
        <w:u w:val="none"/>
      </w:rPr>
      <w:t>сайт</w:t>
    </w:r>
    <w:r>
      <w:rPr>
        <w:rStyle w:val="a7"/>
        <w:rFonts w:ascii="Times New Roman" w:eastAsia="Times New Roman" w:hAnsi="Times New Roman" w:cs="Times New Roman"/>
        <w:color w:val="auto"/>
        <w:sz w:val="20"/>
        <w:szCs w:val="20"/>
        <w:u w:val="none"/>
      </w:rPr>
      <w:t xml:space="preserve">: </w:t>
    </w:r>
    <w:r w:rsidRPr="002A7070">
      <w:rPr>
        <w:rStyle w:val="a7"/>
        <w:rFonts w:ascii="Times New Roman" w:eastAsia="Times New Roman" w:hAnsi="Times New Roman" w:cs="Times New Roman"/>
        <w:color w:val="auto"/>
        <w:sz w:val="20"/>
        <w:szCs w:val="20"/>
        <w:u w:val="none"/>
      </w:rPr>
      <w:t>https://bugrovka8sad.rzn.prosadiki.ru/</w:t>
    </w:r>
  </w:p>
  <w:p w14:paraId="7ECE786A" w14:textId="1287F254" w:rsidR="00291513" w:rsidRDefault="00291513" w:rsidP="0094724B">
    <w:pPr>
      <w:pStyle w:val="a3"/>
      <w:jc w:val="center"/>
    </w:pPr>
    <w:r>
      <w:rPr>
        <w:rFonts w:ascii="Times New Roman" w:eastAsia="Times New Roman" w:hAnsi="Times New Roman"/>
        <w:sz w:val="20"/>
        <w:szCs w:val="20"/>
      </w:rPr>
      <w:t>ОКПО 39051350, ОГРН 1026200779770, ИНН/КПП 6233003069</w:t>
    </w:r>
    <w:r w:rsidRPr="00335AA2">
      <w:rPr>
        <w:rFonts w:ascii="Times New Roman" w:eastAsia="Times New Roman" w:hAnsi="Times New Roman"/>
        <w:sz w:val="20"/>
        <w:szCs w:val="20"/>
      </w:rPr>
      <w:t>/623301001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1E42"/>
    <w:multiLevelType w:val="multilevel"/>
    <w:tmpl w:val="1606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0534C"/>
    <w:multiLevelType w:val="multilevel"/>
    <w:tmpl w:val="C7A6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D62D3"/>
    <w:multiLevelType w:val="multilevel"/>
    <w:tmpl w:val="F06C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991D10"/>
    <w:multiLevelType w:val="multilevel"/>
    <w:tmpl w:val="4DE4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F92365"/>
    <w:multiLevelType w:val="multilevel"/>
    <w:tmpl w:val="24AE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D6059"/>
    <w:multiLevelType w:val="multilevel"/>
    <w:tmpl w:val="EF36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F23E9C"/>
    <w:multiLevelType w:val="multilevel"/>
    <w:tmpl w:val="5520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A147E0"/>
    <w:multiLevelType w:val="multilevel"/>
    <w:tmpl w:val="64BE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1E376A"/>
    <w:multiLevelType w:val="multilevel"/>
    <w:tmpl w:val="5BC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5629D3"/>
    <w:multiLevelType w:val="multilevel"/>
    <w:tmpl w:val="6CAE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68E7"/>
    <w:rsid w:val="000563E3"/>
    <w:rsid w:val="00087FC4"/>
    <w:rsid w:val="001207A3"/>
    <w:rsid w:val="0014062C"/>
    <w:rsid w:val="00173DEC"/>
    <w:rsid w:val="00244DDE"/>
    <w:rsid w:val="002758BE"/>
    <w:rsid w:val="00291513"/>
    <w:rsid w:val="005B1C30"/>
    <w:rsid w:val="006A2D08"/>
    <w:rsid w:val="00735486"/>
    <w:rsid w:val="00764238"/>
    <w:rsid w:val="0094724B"/>
    <w:rsid w:val="009D54BF"/>
    <w:rsid w:val="009F2817"/>
    <w:rsid w:val="00B931F5"/>
    <w:rsid w:val="00BA1DD4"/>
    <w:rsid w:val="00C1223C"/>
    <w:rsid w:val="00C22620"/>
    <w:rsid w:val="00DB7B75"/>
    <w:rsid w:val="00EA46FB"/>
    <w:rsid w:val="00FC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94AB9"/>
  <w15:docId w15:val="{24494CF9-D705-403F-B666-C4D152B4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1513"/>
  </w:style>
  <w:style w:type="paragraph" w:styleId="a5">
    <w:name w:val="footer"/>
    <w:basedOn w:val="a"/>
    <w:link w:val="a6"/>
    <w:uiPriority w:val="99"/>
    <w:unhideWhenUsed/>
    <w:rsid w:val="00291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1513"/>
  </w:style>
  <w:style w:type="character" w:styleId="a7">
    <w:name w:val="Hyperlink"/>
    <w:uiPriority w:val="99"/>
    <w:unhideWhenUsed/>
    <w:rsid w:val="0029151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4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44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3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8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2024-02-19T12:55:00Z</cp:lastPrinted>
  <dcterms:created xsi:type="dcterms:W3CDTF">2024-02-06T08:25:00Z</dcterms:created>
  <dcterms:modified xsi:type="dcterms:W3CDTF">2024-02-26T15:56:00Z</dcterms:modified>
</cp:coreProperties>
</file>